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4028" w14:textId="6373E156" w:rsidR="0026744B" w:rsidRPr="0026744B" w:rsidRDefault="00E63AEF" w:rsidP="0026744B">
      <w:r>
        <w:rPr>
          <w:noProof/>
          <w:lang w:eastAsia="el-GR"/>
        </w:rPr>
        <w:drawing>
          <wp:inline distT="0" distB="0" distL="0" distR="0" wp14:anchorId="6F988372" wp14:editId="7D17ED47">
            <wp:extent cx="5274310" cy="1312730"/>
            <wp:effectExtent l="0" t="0" r="2540" b="1905"/>
            <wp:docPr id="4" name="Εικόνα 4" descr="Εικόνα που περιέχει κείμενο, σκίτσο/σχέδιο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, σκίτσο/σχέδιο, στιγμιότυπο οθόνης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1934" w14:textId="7E894424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F4CFBB2" w14:textId="3344010A" w:rsidR="00C612A5" w:rsidRPr="00804784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>Συνέλευση  του Τμήματος</w:t>
      </w:r>
      <w:r w:rsidR="00E63AEF">
        <w:rPr>
          <w:b/>
          <w:bCs/>
        </w:rPr>
        <w:t xml:space="preserve"> Νοσηλευτικής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6A4D44E5" w:rsidR="00A52C4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 xml:space="preserve">τος </w:t>
            </w:r>
            <w:r w:rsidR="00E63AEF">
              <w:t>Νοσηλευτικής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30C138FA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E63AEF">
              <w:t xml:space="preserve"> Νοσηλευτικής</w:t>
            </w:r>
            <w:r>
              <w:t xml:space="preserve"> της Σχολής</w:t>
            </w:r>
            <w:r w:rsidR="00E63AEF">
              <w:t xml:space="preserve"> Επιστημών Υγείας</w:t>
            </w:r>
            <w:r>
              <w:t xml:space="preserve"> 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710394F0" w14:textId="1EAF177E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Θέμα: Αίτηση υποψηφιότητας για την ανάδειξη ως εκπροσώπου των φοιτητών στη Συνέλευση του Τμήματος</w:t>
            </w:r>
            <w:r w:rsidR="00E63AEF">
              <w:rPr>
                <w:i/>
                <w:iCs/>
              </w:rPr>
              <w:t xml:space="preserve"> Νοσηλευτικής</w:t>
            </w:r>
            <w:r w:rsidRPr="00A52C40">
              <w:rPr>
                <w:i/>
                <w:iCs/>
              </w:rPr>
              <w:t>, της Σχολής</w:t>
            </w:r>
            <w:r w:rsidR="00E63AEF">
              <w:rPr>
                <w:i/>
                <w:iCs/>
              </w:rPr>
              <w:t xml:space="preserve"> Επιστημών Υγείας</w:t>
            </w:r>
            <w:r w:rsidRPr="00A52C40">
              <w:rPr>
                <w:i/>
                <w:iCs/>
              </w:rPr>
              <w:t xml:space="preserve"> του Πανεπιστημίου</w:t>
            </w:r>
            <w:r w:rsidR="0026744B" w:rsidRPr="00E63AEF">
              <w:rPr>
                <w:i/>
                <w:iCs/>
              </w:rPr>
              <w:t xml:space="preserve"> </w:t>
            </w:r>
            <w:r w:rsidR="00E63AEF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B2A43FA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4F2E" w14:textId="77777777" w:rsidR="008F24AD" w:rsidRDefault="008F24AD" w:rsidP="000C3B4E">
      <w:pPr>
        <w:spacing w:after="0" w:line="240" w:lineRule="auto"/>
      </w:pPr>
      <w:r>
        <w:separator/>
      </w:r>
    </w:p>
  </w:endnote>
  <w:endnote w:type="continuationSeparator" w:id="0">
    <w:p w14:paraId="69F416D7" w14:textId="77777777" w:rsidR="008F24AD" w:rsidRDefault="008F24AD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C4CF" w14:textId="77777777" w:rsidR="008F24AD" w:rsidRDefault="008F24AD" w:rsidP="000C3B4E">
      <w:pPr>
        <w:spacing w:after="0" w:line="240" w:lineRule="auto"/>
      </w:pPr>
      <w:r>
        <w:separator/>
      </w:r>
    </w:p>
  </w:footnote>
  <w:footnote w:type="continuationSeparator" w:id="0">
    <w:p w14:paraId="2CCA1E54" w14:textId="77777777" w:rsidR="008F24AD" w:rsidRDefault="008F24AD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9276E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804784"/>
    <w:rsid w:val="008D76A7"/>
    <w:rsid w:val="008F02E2"/>
    <w:rsid w:val="008F24AD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025CF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63AEF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fanoula krokidi</cp:lastModifiedBy>
  <cp:revision>2</cp:revision>
  <dcterms:created xsi:type="dcterms:W3CDTF">2024-10-11T06:00:00Z</dcterms:created>
  <dcterms:modified xsi:type="dcterms:W3CDTF">2024-10-11T06:00:00Z</dcterms:modified>
</cp:coreProperties>
</file>